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8B" w:rsidRPr="00D438FF" w:rsidRDefault="00E3008B">
      <w:pPr>
        <w:rPr>
          <w:sz w:val="32"/>
        </w:rPr>
      </w:pPr>
      <w:r w:rsidRPr="00D438FF">
        <w:rPr>
          <w:sz w:val="32"/>
        </w:rPr>
        <w:t>Using these online resources, find information about the three ways that heat transfers (travels).</w:t>
      </w:r>
    </w:p>
    <w:p w:rsidR="00E3008B" w:rsidRDefault="00E3008B"/>
    <w:p w:rsidR="00D438FF" w:rsidRDefault="00E3008B">
      <w:pPr>
        <w:rPr>
          <w:sz w:val="40"/>
          <w:u w:val="single"/>
        </w:rPr>
      </w:pPr>
      <w:r w:rsidRPr="00D438FF">
        <w:rPr>
          <w:sz w:val="40"/>
          <w:u w:val="single"/>
        </w:rPr>
        <w:t xml:space="preserve">Describe each type of transfer in your NB.  </w:t>
      </w:r>
    </w:p>
    <w:p w:rsidR="00E3008B" w:rsidRPr="00D438FF" w:rsidRDefault="00E3008B">
      <w:pPr>
        <w:rPr>
          <w:sz w:val="40"/>
          <w:u w:val="single"/>
        </w:rPr>
      </w:pPr>
      <w:r w:rsidRPr="00D438FF">
        <w:rPr>
          <w:sz w:val="40"/>
          <w:u w:val="single"/>
        </w:rPr>
        <w:t>Use sketches and examples for each.</w:t>
      </w:r>
    </w:p>
    <w:p w:rsidR="00E3008B" w:rsidRDefault="00E3008B"/>
    <w:p w:rsidR="00E3008B" w:rsidRPr="00E3008B" w:rsidRDefault="00E3008B">
      <w:pPr>
        <w:rPr>
          <w:b/>
          <w:sz w:val="28"/>
        </w:rPr>
      </w:pPr>
      <w:r w:rsidRPr="00E3008B">
        <w:rPr>
          <w:b/>
          <w:sz w:val="28"/>
        </w:rPr>
        <w:t xml:space="preserve">3 Methods of Heat Transfer:  Conduction, Convection, </w:t>
      </w:r>
      <w:proofErr w:type="gramStart"/>
      <w:r w:rsidRPr="00E3008B">
        <w:rPr>
          <w:b/>
          <w:sz w:val="28"/>
        </w:rPr>
        <w:t>Radiation</w:t>
      </w:r>
      <w:proofErr w:type="gramEnd"/>
    </w:p>
    <w:p w:rsidR="00E3008B" w:rsidRDefault="00E3008B">
      <w:r>
        <w:t>In this lesson, you will learn about the three ways that heat transfers in our environment.</w:t>
      </w:r>
    </w:p>
    <w:p w:rsidR="00E3008B" w:rsidRDefault="00E3008B"/>
    <w:p w:rsidR="00E3008B" w:rsidRDefault="009975B3">
      <w:hyperlink r:id="rId4" w:history="1">
        <w:proofErr w:type="spellStart"/>
        <w:r w:rsidR="00E3008B" w:rsidRPr="005C7431">
          <w:rPr>
            <w:rStyle w:val="Hyperlink"/>
          </w:rPr>
          <w:t>www.wisc-online.com/ViewObject.aspx?ID</w:t>
        </w:r>
        <w:proofErr w:type="spellEnd"/>
        <w:r w:rsidR="00E3008B" w:rsidRPr="005C7431">
          <w:rPr>
            <w:rStyle w:val="Hyperlink"/>
          </w:rPr>
          <w:t>=SCE304</w:t>
        </w:r>
      </w:hyperlink>
    </w:p>
    <w:p w:rsidR="00E3008B" w:rsidRDefault="00E3008B"/>
    <w:p w:rsidR="00E3008B" w:rsidRDefault="00E3008B">
      <w:r>
        <w:t xml:space="preserve">Since there are no fluids in space (like air and water), </w:t>
      </w:r>
      <w:r w:rsidRPr="00E3008B">
        <w:rPr>
          <w:b/>
        </w:rPr>
        <w:t>convection</w:t>
      </w:r>
      <w:r>
        <w:t xml:space="preserve"> is not responsible for transferring the heat.  Thus, </w:t>
      </w:r>
      <w:r w:rsidRPr="00E3008B">
        <w:rPr>
          <w:b/>
        </w:rPr>
        <w:t>radiation</w:t>
      </w:r>
      <w:r>
        <w:t xml:space="preserve"> brings heat to our planet.</w:t>
      </w:r>
    </w:p>
    <w:p w:rsidR="00E3008B" w:rsidRDefault="00E3008B"/>
    <w:p w:rsidR="00E3008B" w:rsidRDefault="009975B3">
      <w:hyperlink r:id="rId5" w:history="1">
        <w:r w:rsidR="00E3008B" w:rsidRPr="005C7431">
          <w:rPr>
            <w:rStyle w:val="Hyperlink"/>
          </w:rPr>
          <w:t>http://www.mansfieldct.org/schools/mms/staff/hand/convcondrad.htm</w:t>
        </w:r>
      </w:hyperlink>
    </w:p>
    <w:p w:rsidR="00E3008B" w:rsidRDefault="00E3008B"/>
    <w:p w:rsidR="00E3008B" w:rsidRPr="00992D0E" w:rsidRDefault="00E3008B">
      <w:pPr>
        <w:rPr>
          <w:b/>
          <w:i/>
          <w:u w:val="single"/>
        </w:rPr>
      </w:pPr>
      <w:r w:rsidRPr="00992D0E">
        <w:rPr>
          <w:b/>
          <w:i/>
          <w:u w:val="single"/>
        </w:rPr>
        <w:t>How Does Heat Travel?</w:t>
      </w:r>
    </w:p>
    <w:p w:rsidR="00E3008B" w:rsidRDefault="00E3008B"/>
    <w:p w:rsidR="00D438FF" w:rsidRDefault="00E3008B">
      <w:r>
        <w:t xml:space="preserve">Both </w:t>
      </w:r>
      <w:r w:rsidRPr="00E3008B">
        <w:rPr>
          <w:b/>
        </w:rPr>
        <w:t>conduction</w:t>
      </w:r>
      <w:r>
        <w:t xml:space="preserve"> and </w:t>
      </w:r>
      <w:r w:rsidRPr="00E3008B">
        <w:rPr>
          <w:b/>
        </w:rPr>
        <w:t>convection</w:t>
      </w:r>
      <w:r>
        <w:t xml:space="preserve"> require matter to transfer heat.  </w:t>
      </w:r>
      <w:r w:rsidRPr="00E3008B">
        <w:rPr>
          <w:b/>
        </w:rPr>
        <w:t>Radiation</w:t>
      </w:r>
      <w:r>
        <w:t xml:space="preserve"> is a method of heat transfer that does not rely upon any contact</w:t>
      </w:r>
      <w:r w:rsidR="00D438FF">
        <w:t xml:space="preserve"> the heat …</w:t>
      </w:r>
    </w:p>
    <w:p w:rsidR="00D438FF" w:rsidRDefault="00D438FF"/>
    <w:p w:rsidR="00D438FF" w:rsidRDefault="009975B3">
      <w:hyperlink r:id="rId6" w:history="1">
        <w:r w:rsidR="00D438FF" w:rsidRPr="005C7431">
          <w:rPr>
            <w:rStyle w:val="Hyperlink"/>
          </w:rPr>
          <w:t>http://coolcosmos.ipac.caltech.edu/cosmic_classroom/light_lessons/thermal/transfer.html</w:t>
        </w:r>
      </w:hyperlink>
    </w:p>
    <w:p w:rsidR="00D438FF" w:rsidRDefault="00D438FF"/>
    <w:p w:rsidR="00D438FF" w:rsidRDefault="00D438FF"/>
    <w:p w:rsidR="00992D0E" w:rsidRPr="00992D0E" w:rsidRDefault="00992D0E">
      <w:pPr>
        <w:rPr>
          <w:b/>
          <w:i/>
          <w:u w:val="single"/>
        </w:rPr>
      </w:pPr>
      <w:r w:rsidRPr="00992D0E">
        <w:rPr>
          <w:b/>
          <w:i/>
          <w:u w:val="single"/>
        </w:rPr>
        <w:t>Beat the Heat! Game</w:t>
      </w:r>
    </w:p>
    <w:p w:rsidR="00E3008B" w:rsidRDefault="00E3008B"/>
    <w:p w:rsidR="00992D0E" w:rsidRDefault="00992D0E">
      <w:hyperlink r:id="rId7" w:history="1">
        <w:r w:rsidRPr="005C7431">
          <w:rPr>
            <w:rStyle w:val="Hyperlink"/>
          </w:rPr>
          <w:t>http://spaceplace.nasa.gov/en/kids/st8/thermal_loop/#</w:t>
        </w:r>
      </w:hyperlink>
    </w:p>
    <w:p w:rsidR="00E3008B" w:rsidRDefault="00E3008B"/>
    <w:p w:rsidR="00992D0E" w:rsidRDefault="00992D0E"/>
    <w:p w:rsidR="00992D0E" w:rsidRDefault="00992D0E">
      <w:pPr>
        <w:rPr>
          <w:b/>
          <w:i/>
          <w:u w:val="single"/>
        </w:rPr>
      </w:pPr>
      <w:r w:rsidRPr="00992D0E">
        <w:rPr>
          <w:b/>
          <w:i/>
          <w:u w:val="single"/>
        </w:rPr>
        <w:t>Heat Transfer Game</w:t>
      </w:r>
    </w:p>
    <w:p w:rsidR="00E3008B" w:rsidRPr="00992D0E" w:rsidRDefault="00E3008B">
      <w:pPr>
        <w:rPr>
          <w:b/>
          <w:i/>
          <w:u w:val="single"/>
        </w:rPr>
      </w:pPr>
    </w:p>
    <w:p w:rsidR="00992D0E" w:rsidRDefault="00992D0E">
      <w:hyperlink r:id="rId8" w:history="1">
        <w:r w:rsidRPr="005C7431">
          <w:rPr>
            <w:rStyle w:val="Hyperlink"/>
          </w:rPr>
          <w:t>http://www.purposegames.com/game/a536424ffc</w:t>
        </w:r>
      </w:hyperlink>
    </w:p>
    <w:p w:rsidR="00E3008B" w:rsidRDefault="00E3008B"/>
    <w:sectPr w:rsidR="00E3008B" w:rsidSect="00E3008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008B"/>
    <w:rsid w:val="00992D0E"/>
    <w:rsid w:val="009975B3"/>
    <w:rsid w:val="00D438FF"/>
    <w:rsid w:val="00E3008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B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300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wisc-online.com/ViewObject.aspx?ID=SCE304" TargetMode="External"/><Relationship Id="rId5" Type="http://schemas.openxmlformats.org/officeDocument/2006/relationships/hyperlink" Target="http://www.mansfieldct.org/schools/mms/staff/hand/convcondrad.htm" TargetMode="External"/><Relationship Id="rId6" Type="http://schemas.openxmlformats.org/officeDocument/2006/relationships/hyperlink" Target="http://coolcosmos.ipac.caltech.edu/cosmic_classroom/light_lessons/thermal/transfer.html" TargetMode="External"/><Relationship Id="rId7" Type="http://schemas.openxmlformats.org/officeDocument/2006/relationships/hyperlink" Target="http://spaceplace.nasa.gov/en/kids/st8/thermal_loop/#" TargetMode="External"/><Relationship Id="rId8" Type="http://schemas.openxmlformats.org/officeDocument/2006/relationships/hyperlink" Target="http://www.purposegames.com/game/a536424ffc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163</Words>
  <Characters>931</Characters>
  <Application>Microsoft Macintosh Word</Application>
  <DocSecurity>0</DocSecurity>
  <Lines>7</Lines>
  <Paragraphs>1</Paragraphs>
  <ScaleCrop>false</ScaleCrop>
  <Company>St. Joseph School District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Dalrymple</dc:creator>
  <cp:keywords/>
  <cp:lastModifiedBy>Tanya Dalrymple</cp:lastModifiedBy>
  <cp:revision>2</cp:revision>
  <dcterms:created xsi:type="dcterms:W3CDTF">2011-02-11T00:01:00Z</dcterms:created>
  <dcterms:modified xsi:type="dcterms:W3CDTF">2011-02-14T14:34:00Z</dcterms:modified>
</cp:coreProperties>
</file>